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31" w:rsidRPr="004406CD" w:rsidRDefault="00536331" w:rsidP="00536331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4406CD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536331" w:rsidRPr="004406CD" w:rsidRDefault="00536331" w:rsidP="005363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6331" w:rsidRPr="004406CD" w:rsidRDefault="00536331" w:rsidP="00536331">
      <w:pPr>
        <w:rPr>
          <w:rFonts w:ascii="Century" w:eastAsia="ＭＳ 明朝" w:hAnsi="Century" w:cs="Times New Roman"/>
          <w:sz w:val="22"/>
        </w:rPr>
      </w:pPr>
      <w:r w:rsidRPr="004406CD">
        <w:rPr>
          <w:rFonts w:ascii="Century" w:eastAsia="ＭＳ 明朝" w:hAnsi="Century" w:cs="Times New Roman" w:hint="eastAsia"/>
          <w:sz w:val="22"/>
        </w:rPr>
        <w:t>契約担当者</w:t>
      </w:r>
    </w:p>
    <w:p w:rsidR="00536331" w:rsidRPr="004406CD" w:rsidRDefault="00536331" w:rsidP="0053633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406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536331" w:rsidRPr="004406CD" w:rsidRDefault="00536331" w:rsidP="00536331">
      <w:pPr>
        <w:rPr>
          <w:rFonts w:ascii="Century" w:eastAsia="ＭＳ 明朝" w:hAnsi="Century" w:cs="Times New Roman"/>
          <w:sz w:val="22"/>
        </w:rPr>
      </w:pPr>
      <w:r w:rsidRPr="004406CD">
        <w:rPr>
          <w:rFonts w:ascii="Century" w:eastAsia="ＭＳ 明朝" w:hAnsi="Century" w:cs="Times New Roman" w:hint="eastAsia"/>
          <w:sz w:val="22"/>
        </w:rPr>
        <w:t xml:space="preserve">　　</w:t>
      </w:r>
      <w:r w:rsidRPr="004406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4406CD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536331" w:rsidRPr="004406CD" w:rsidRDefault="00536331" w:rsidP="005363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6331" w:rsidRPr="004406CD" w:rsidRDefault="00536331" w:rsidP="0053633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36331" w:rsidRPr="004406CD" w:rsidRDefault="00536331" w:rsidP="005363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6331" w:rsidRPr="004406CD" w:rsidRDefault="00536331" w:rsidP="0053633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6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536331" w:rsidRPr="004406CD" w:rsidRDefault="00536331" w:rsidP="005363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6331" w:rsidRPr="004406CD" w:rsidRDefault="00536331" w:rsidP="0053633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6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406CD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406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406CD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536331" w:rsidRPr="004406CD" w:rsidRDefault="00536331" w:rsidP="005363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6331" w:rsidRPr="004406CD" w:rsidRDefault="00536331" w:rsidP="005363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6331" w:rsidRPr="004406CD" w:rsidRDefault="00536331" w:rsidP="0053633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406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4406CD">
        <w:rPr>
          <w:rFonts w:ascii="ＭＳ 明朝" w:eastAsia="ＭＳ 明朝" w:hAnsi="ＭＳ 明朝" w:hint="eastAsia"/>
          <w:sz w:val="22"/>
        </w:rPr>
        <w:t>霊長類医科学研究センター　施設空調設備フィルタ供給契約（単価契約）</w:t>
      </w:r>
    </w:p>
    <w:p w:rsidR="00536331" w:rsidRPr="004406CD" w:rsidRDefault="00536331" w:rsidP="0053633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536331" w:rsidRPr="004406CD" w:rsidRDefault="00536331" w:rsidP="0053633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6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36331" w:rsidRPr="004406CD" w:rsidTr="00940432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6CD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36331" w:rsidRPr="004406CD" w:rsidTr="00940432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6331" w:rsidRPr="004406CD" w:rsidRDefault="00536331" w:rsidP="0094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36331" w:rsidRPr="004406CD" w:rsidRDefault="00536331" w:rsidP="0053633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406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406C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406CD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406C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536331" w:rsidRPr="004406CD" w:rsidRDefault="00536331" w:rsidP="0053633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36331" w:rsidRPr="004406CD" w:rsidRDefault="00536331" w:rsidP="0053633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406C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4406CD">
        <w:rPr>
          <w:rFonts w:ascii="ＭＳ 明朝" w:eastAsia="ＭＳ 明朝" w:hAnsi="ＭＳ 明朝" w:hint="eastAsia"/>
          <w:sz w:val="22"/>
        </w:rPr>
        <w:t>令和４年２月２８日（月）１７時００分</w:t>
      </w:r>
    </w:p>
    <w:p w:rsidR="00536331" w:rsidRPr="004406CD" w:rsidRDefault="00536331" w:rsidP="00536331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4406CD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406CD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4406C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4406CD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406CD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536331" w:rsidRPr="004406CD" w:rsidRDefault="00536331" w:rsidP="00536331">
      <w:pPr>
        <w:overflowPunct w:val="0"/>
        <w:ind w:firstLineChars="1553" w:firstLine="3417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406CD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4406CD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536331" w:rsidRPr="004406CD" w:rsidRDefault="00536331" w:rsidP="0053633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536331" w:rsidRPr="004406CD" w:rsidRDefault="00536331" w:rsidP="0053633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406CD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406CD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536331" w:rsidRPr="004406CD" w:rsidRDefault="00536331" w:rsidP="0053633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536331" w:rsidRPr="004406CD" w:rsidRDefault="00536331" w:rsidP="0053633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406C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4406CD">
        <w:rPr>
          <w:rFonts w:ascii="ＭＳ 明朝" w:eastAsia="ＭＳ 明朝" w:hAnsi="ＭＳ 明朝" w:hint="eastAsia"/>
          <w:sz w:val="22"/>
        </w:rPr>
        <w:t>霊長類医科学研究センター　施設空調設備フィルタ供給契約（単価契約）</w:t>
      </w:r>
      <w:r w:rsidRPr="004406C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536331" w:rsidRPr="004406CD" w:rsidRDefault="00536331" w:rsidP="0053633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536331" w:rsidRPr="004406CD" w:rsidTr="00940432">
        <w:trPr>
          <w:trHeight w:val="1134"/>
        </w:trPr>
        <w:tc>
          <w:tcPr>
            <w:tcW w:w="2198" w:type="dxa"/>
            <w:vAlign w:val="center"/>
          </w:tcPr>
          <w:p w:rsidR="00536331" w:rsidRPr="004406CD" w:rsidRDefault="00536331" w:rsidP="0094043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406CD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536331" w:rsidRPr="004406CD" w:rsidRDefault="00536331" w:rsidP="0094043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36331" w:rsidRPr="004406CD" w:rsidTr="00940432">
        <w:trPr>
          <w:trHeight w:val="1134"/>
        </w:trPr>
        <w:tc>
          <w:tcPr>
            <w:tcW w:w="2198" w:type="dxa"/>
            <w:vAlign w:val="center"/>
          </w:tcPr>
          <w:p w:rsidR="00536331" w:rsidRPr="004406CD" w:rsidRDefault="00536331" w:rsidP="0094043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406CD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536331" w:rsidRPr="004406CD" w:rsidRDefault="00536331" w:rsidP="0094043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36331" w:rsidRPr="004406CD" w:rsidTr="00940432">
        <w:trPr>
          <w:trHeight w:val="1134"/>
        </w:trPr>
        <w:tc>
          <w:tcPr>
            <w:tcW w:w="2198" w:type="dxa"/>
            <w:vAlign w:val="center"/>
          </w:tcPr>
          <w:p w:rsidR="00536331" w:rsidRPr="004406CD" w:rsidRDefault="00536331" w:rsidP="0094043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406CD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536331" w:rsidRPr="004406CD" w:rsidRDefault="00536331" w:rsidP="0094043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36331" w:rsidRPr="004406CD" w:rsidTr="00940432">
        <w:trPr>
          <w:trHeight w:val="1134"/>
        </w:trPr>
        <w:tc>
          <w:tcPr>
            <w:tcW w:w="2198" w:type="dxa"/>
            <w:vAlign w:val="center"/>
          </w:tcPr>
          <w:p w:rsidR="00536331" w:rsidRPr="004406CD" w:rsidRDefault="00536331" w:rsidP="0094043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406CD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536331" w:rsidRPr="004406CD" w:rsidRDefault="00536331" w:rsidP="0094043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536331" w:rsidRPr="004406CD" w:rsidRDefault="00536331" w:rsidP="0053633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406C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536331" w:rsidRPr="004406CD" w:rsidRDefault="00536331" w:rsidP="0053633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536331" w:rsidRPr="004406CD" w:rsidRDefault="00536331" w:rsidP="0053633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406CD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4406CD">
        <w:rPr>
          <w:rFonts w:ascii="ＭＳ 明朝" w:eastAsia="ＭＳ 明朝" w:hAnsi="ＭＳ 明朝" w:hint="eastAsia"/>
          <w:sz w:val="22"/>
        </w:rPr>
        <w:t>令和４年２月２８日（月）１７時００分</w:t>
      </w:r>
    </w:p>
    <w:p w:rsidR="00536331" w:rsidRPr="004406CD" w:rsidRDefault="00536331" w:rsidP="00536331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4406CD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406C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4406CD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406CD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536331" w:rsidRPr="004406CD" w:rsidRDefault="00536331" w:rsidP="00536331">
      <w:pPr>
        <w:overflowPunct w:val="0"/>
        <w:ind w:firstLineChars="1618" w:firstLine="356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406CD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4406C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536331" w:rsidRPr="004406CD" w:rsidRDefault="00536331" w:rsidP="0053633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8478AD" w:rsidRPr="00536331" w:rsidRDefault="009B5AE1"/>
    <w:sectPr w:rsidR="008478AD" w:rsidRPr="00536331" w:rsidSect="00536331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31"/>
    <w:rsid w:val="00536331"/>
    <w:rsid w:val="008C7232"/>
    <w:rsid w:val="009B5AE1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40828-8C2F-4BA4-A9A0-BA80D3B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33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2022-02-15T10:24:00Z</dcterms:created>
  <dcterms:modified xsi:type="dcterms:W3CDTF">2022-02-15T10:24:00Z</dcterms:modified>
</cp:coreProperties>
</file>